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774E3A" w:rsidRPr="0054128A" w:rsidTr="009F02A3">
        <w:trPr>
          <w:tblCellSpacing w:w="0" w:type="dxa"/>
        </w:trPr>
        <w:tc>
          <w:tcPr>
            <w:tcW w:w="4785" w:type="dxa"/>
            <w:hideMark/>
          </w:tcPr>
          <w:p w:rsidR="00774E3A" w:rsidRPr="00774E3A" w:rsidRDefault="0054128A" w:rsidP="00774E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347" w:type="dxa"/>
            <w:hideMark/>
          </w:tcPr>
          <w:p w:rsidR="00774E3A" w:rsidRPr="00774E3A" w:rsidRDefault="0054128A" w:rsidP="007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54128A" w:rsidRPr="00DB675A" w:rsidTr="0054128A">
        <w:trPr>
          <w:tblCellSpacing w:w="0" w:type="dxa"/>
        </w:trPr>
        <w:tc>
          <w:tcPr>
            <w:tcW w:w="4785" w:type="dxa"/>
            <w:hideMark/>
          </w:tcPr>
          <w:p w:rsidR="0054128A" w:rsidRPr="0054128A" w:rsidRDefault="00A32D8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Рассмотрено</w:t>
            </w:r>
          </w:p>
          <w:p w:rsidR="0054128A" w:rsidRPr="0054128A" w:rsidRDefault="0054128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4128A">
              <w:rPr>
                <w:rFonts w:ascii="Times New Roman" w:hAnsi="Times New Roman" w:cs="Times New Roman"/>
                <w:lang w:val="ru-RU"/>
              </w:rPr>
              <w:t xml:space="preserve">на </w:t>
            </w:r>
            <w:r w:rsidR="00691FF3">
              <w:rPr>
                <w:rFonts w:ascii="Times New Roman" w:hAnsi="Times New Roman" w:cs="Times New Roman"/>
                <w:lang w:val="ru-RU"/>
              </w:rPr>
              <w:t>Управляющем совете</w:t>
            </w:r>
            <w:r w:rsidRPr="0054128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54128A" w:rsidRPr="00D52C45" w:rsidRDefault="0054128A" w:rsidP="00D52C45">
            <w:pPr>
              <w:jc w:val="center"/>
              <w:rPr>
                <w:b/>
                <w:lang w:val="ru-RU"/>
              </w:rPr>
            </w:pPr>
            <w:r w:rsidRPr="0054128A">
              <w:rPr>
                <w:rFonts w:ascii="Times New Roman" w:hAnsi="Times New Roman" w:cs="Times New Roman"/>
                <w:lang w:val="ru-RU"/>
              </w:rPr>
              <w:t xml:space="preserve">МКОУ </w:t>
            </w:r>
            <w:r w:rsidR="00D52C45" w:rsidRPr="00DB675A">
              <w:rPr>
                <w:b/>
                <w:lang w:val="ru-RU"/>
              </w:rPr>
              <w:t>«Новогладовская  ООШ»</w:t>
            </w:r>
          </w:p>
          <w:p w:rsidR="00691FF3" w:rsidRPr="0054128A" w:rsidRDefault="00A32D8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Протокол №__ от___ ___2015</w:t>
            </w:r>
            <w:r w:rsidR="00691FF3">
              <w:rPr>
                <w:rFonts w:ascii="Times New Roman" w:hAnsi="Times New Roman" w:cs="Times New Roman"/>
                <w:lang w:val="ru-RU"/>
              </w:rPr>
              <w:t>г</w:t>
            </w:r>
          </w:p>
        </w:tc>
        <w:tc>
          <w:tcPr>
            <w:tcW w:w="5347" w:type="dxa"/>
            <w:hideMark/>
          </w:tcPr>
          <w:p w:rsidR="0054128A" w:rsidRPr="0054128A" w:rsidRDefault="0054128A" w:rsidP="00541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4128A">
              <w:rPr>
                <w:rFonts w:ascii="Times New Roman" w:hAnsi="Times New Roman" w:cs="Times New Roman"/>
                <w:lang w:val="ru-RU"/>
              </w:rPr>
              <w:t xml:space="preserve">        Утверждено</w:t>
            </w:r>
          </w:p>
          <w:p w:rsidR="00D52C45" w:rsidRPr="00D52C45" w:rsidRDefault="0054128A" w:rsidP="00D52C45">
            <w:pPr>
              <w:rPr>
                <w:b/>
                <w:lang w:val="ru-RU"/>
              </w:rPr>
            </w:pPr>
            <w:r w:rsidRPr="0054128A">
              <w:rPr>
                <w:rFonts w:ascii="Times New Roman" w:hAnsi="Times New Roman" w:cs="Times New Roman"/>
                <w:lang w:val="ru-RU"/>
              </w:rPr>
              <w:t xml:space="preserve">Приказ по МКОУ </w:t>
            </w:r>
            <w:r w:rsidR="00A32D8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52C45" w:rsidRPr="00D52C45">
              <w:rPr>
                <w:b/>
                <w:lang w:val="ru-RU"/>
              </w:rPr>
              <w:t>«Новогладовская  ООШ»</w:t>
            </w:r>
          </w:p>
          <w:p w:rsidR="0054128A" w:rsidRPr="0054128A" w:rsidRDefault="00D52C45" w:rsidP="00541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="00C2087D">
              <w:rPr>
                <w:rFonts w:ascii="Times New Roman" w:hAnsi="Times New Roman" w:cs="Times New Roman"/>
                <w:lang w:val="ru-RU"/>
              </w:rPr>
              <w:t xml:space="preserve">     от  ___</w:t>
            </w:r>
            <w:r w:rsidR="00A32D83">
              <w:rPr>
                <w:rFonts w:ascii="Times New Roman" w:hAnsi="Times New Roman" w:cs="Times New Roman"/>
                <w:lang w:val="ru-RU"/>
              </w:rPr>
              <w:t>31 08__  2015</w:t>
            </w:r>
            <w:r w:rsidR="0054128A" w:rsidRPr="0054128A">
              <w:rPr>
                <w:rFonts w:ascii="Times New Roman" w:hAnsi="Times New Roman" w:cs="Times New Roman"/>
                <w:lang w:val="ru-RU"/>
              </w:rPr>
              <w:t xml:space="preserve"> года №</w:t>
            </w:r>
            <w:r w:rsidR="00C2087D">
              <w:rPr>
                <w:rFonts w:ascii="Times New Roman" w:hAnsi="Times New Roman" w:cs="Times New Roman"/>
                <w:lang w:val="ru-RU"/>
              </w:rPr>
              <w:t>____</w:t>
            </w:r>
            <w:r w:rsidR="0054128A" w:rsidRPr="0054128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54128A" w:rsidRPr="0054128A" w:rsidRDefault="00541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4128A">
              <w:rPr>
                <w:rFonts w:ascii="Times New Roman" w:hAnsi="Times New Roman" w:cs="Times New Roman"/>
                <w:lang w:val="ru-RU"/>
              </w:rPr>
              <w:t xml:space="preserve">          Директор школы ______ </w:t>
            </w:r>
            <w:r w:rsidR="00A32D83">
              <w:rPr>
                <w:rFonts w:ascii="Times New Roman" w:hAnsi="Times New Roman" w:cs="Times New Roman"/>
                <w:lang w:val="ru-RU"/>
              </w:rPr>
              <w:t>Х.А.Магомедов</w:t>
            </w:r>
          </w:p>
        </w:tc>
      </w:tr>
    </w:tbl>
    <w:p w:rsidR="00774E3A" w:rsidRPr="00774E3A" w:rsidRDefault="00774E3A" w:rsidP="00774E3A">
      <w:pPr>
        <w:spacing w:after="0"/>
        <w:rPr>
          <w:lang w:val="ru-RU"/>
        </w:rPr>
      </w:pPr>
    </w:p>
    <w:p w:rsidR="00774E3A" w:rsidRPr="00774E3A" w:rsidRDefault="00774E3A" w:rsidP="00774E3A">
      <w:pPr>
        <w:rPr>
          <w:b/>
          <w:lang w:val="ru-RU"/>
        </w:rPr>
      </w:pPr>
    </w:p>
    <w:p w:rsidR="00774E3A" w:rsidRPr="00774E3A" w:rsidRDefault="00774E3A" w:rsidP="00774E3A">
      <w:pPr>
        <w:shd w:val="clear" w:color="auto" w:fill="FFFFFF"/>
        <w:jc w:val="center"/>
        <w:rPr>
          <w:rStyle w:val="a4"/>
          <w:rFonts w:ascii="Times New Roman" w:hAnsi="Times New Roman" w:cs="Times New Roman"/>
          <w:color w:val="000000"/>
          <w:sz w:val="32"/>
          <w:szCs w:val="28"/>
          <w:lang w:val="ru-RU"/>
        </w:rPr>
      </w:pPr>
      <w:r w:rsidRPr="0054128A">
        <w:rPr>
          <w:rStyle w:val="a4"/>
          <w:rFonts w:ascii="Times New Roman" w:hAnsi="Times New Roman" w:cs="Times New Roman"/>
          <w:color w:val="000000"/>
          <w:sz w:val="32"/>
          <w:szCs w:val="28"/>
          <w:lang w:val="ru-RU"/>
        </w:rPr>
        <w:t xml:space="preserve">ЛОКАЛЬНЫЙ АКТ № </w:t>
      </w:r>
      <w:r w:rsidR="00C2087D">
        <w:rPr>
          <w:rStyle w:val="a4"/>
          <w:rFonts w:ascii="Times New Roman" w:hAnsi="Times New Roman" w:cs="Times New Roman"/>
          <w:color w:val="000000"/>
          <w:sz w:val="32"/>
          <w:szCs w:val="28"/>
          <w:lang w:val="ru-RU"/>
        </w:rPr>
        <w:t>___</w:t>
      </w:r>
    </w:p>
    <w:p w:rsidR="00774E3A" w:rsidRPr="00703D3F" w:rsidRDefault="00774E3A" w:rsidP="00774E3A">
      <w:pPr>
        <w:pStyle w:val="a5"/>
        <w:rPr>
          <w:b/>
        </w:rPr>
      </w:pPr>
    </w:p>
    <w:p w:rsidR="00774E3A" w:rsidRDefault="00774E3A" w:rsidP="00774E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lang w:val="ru-RU"/>
        </w:rPr>
      </w:pPr>
      <w:r w:rsidRPr="00F77084">
        <w:rPr>
          <w:rFonts w:ascii="Times New Roman" w:hAnsi="Times New Roman" w:cs="Times New Roman"/>
          <w:b/>
          <w:lang w:val="ru-RU"/>
        </w:rPr>
        <w:t xml:space="preserve">ПРАВИЛА </w:t>
      </w:r>
      <w:r w:rsidRPr="00F77084">
        <w:rPr>
          <w:rFonts w:ascii="Times New Roman" w:hAnsi="Times New Roman" w:cs="Times New Roman"/>
          <w:b/>
          <w:lang w:val="ru-RU"/>
        </w:rPr>
        <w:br/>
        <w:t>ПРИЕМА ГРАЖДАН</w:t>
      </w:r>
    </w:p>
    <w:p w:rsidR="00774E3A" w:rsidRDefault="00774E3A" w:rsidP="00774E3A">
      <w:pPr>
        <w:spacing w:after="0" w:line="240" w:lineRule="auto"/>
        <w:ind w:firstLine="540"/>
        <w:rPr>
          <w:rFonts w:ascii="Times New Roman" w:hAnsi="Times New Roman" w:cs="Times New Roman"/>
          <w:b/>
          <w:lang w:val="ru-RU"/>
        </w:rPr>
      </w:pPr>
      <w:r w:rsidRPr="00F77084">
        <w:rPr>
          <w:rFonts w:ascii="Times New Roman" w:hAnsi="Times New Roman" w:cs="Times New Roman"/>
          <w:b/>
          <w:lang w:val="ru-RU"/>
        </w:rPr>
        <w:t xml:space="preserve"> В МУНИЦИПАЛЬНОЕ </w:t>
      </w:r>
      <w:r>
        <w:rPr>
          <w:rFonts w:ascii="Times New Roman" w:hAnsi="Times New Roman" w:cs="Times New Roman"/>
          <w:b/>
          <w:lang w:val="ru-RU"/>
        </w:rPr>
        <w:t xml:space="preserve">КАЗЕННОЕ </w:t>
      </w:r>
      <w:r w:rsidRPr="00F77084">
        <w:rPr>
          <w:rFonts w:ascii="Times New Roman" w:hAnsi="Times New Roman" w:cs="Times New Roman"/>
          <w:b/>
          <w:lang w:val="ru-RU"/>
        </w:rPr>
        <w:t xml:space="preserve">ОБЩЕОБРАЗОВАТЕЛЬНОЕ УЧРЕЖДЕНИЕ </w:t>
      </w:r>
    </w:p>
    <w:p w:rsidR="00D52C45" w:rsidRPr="00D52C45" w:rsidRDefault="00D52C45" w:rsidP="00D52C45">
      <w:pPr>
        <w:jc w:val="center"/>
        <w:rPr>
          <w:b/>
          <w:lang w:val="ru-RU"/>
        </w:rPr>
      </w:pPr>
      <w:r w:rsidRPr="00D52C45">
        <w:rPr>
          <w:b/>
          <w:lang w:val="ru-RU"/>
        </w:rPr>
        <w:t>«Новогладовская  ООШ»</w:t>
      </w:r>
    </w:p>
    <w:p w:rsidR="00774E3A" w:rsidRPr="00D52C45" w:rsidRDefault="00774E3A" w:rsidP="00774E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lang w:val="ru-RU"/>
        </w:rPr>
      </w:pPr>
      <w:r w:rsidRPr="00D52C45">
        <w:rPr>
          <w:rFonts w:ascii="Times New Roman" w:hAnsi="Times New Roman" w:cs="Times New Roman"/>
          <w:b/>
          <w:lang w:val="ru-RU"/>
        </w:rPr>
        <w:br/>
      </w:r>
    </w:p>
    <w:p w:rsidR="00774E3A" w:rsidRPr="00D52C45" w:rsidRDefault="00774E3A" w:rsidP="00774E3A">
      <w:pPr>
        <w:spacing w:after="0" w:line="240" w:lineRule="auto"/>
        <w:ind w:firstLine="540"/>
        <w:jc w:val="both"/>
        <w:rPr>
          <w:rFonts w:ascii="Times New Roman" w:hAnsi="Times New Roman" w:cs="Times New Roman"/>
          <w:lang w:val="ru-RU"/>
        </w:rPr>
      </w:pPr>
    </w:p>
    <w:p w:rsidR="00D52C45" w:rsidRPr="00D52C45" w:rsidRDefault="00774E3A" w:rsidP="00D52C45">
      <w:pPr>
        <w:rPr>
          <w:b/>
          <w:lang w:val="ru-RU"/>
        </w:rPr>
      </w:pP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Настоящие Правила приема граждан Российской Фед</w:t>
      </w:r>
      <w:r w:rsidR="00D52C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ерации в Муниципальное казенное </w:t>
      </w: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общеобразо</w:t>
      </w:r>
      <w:r w:rsidR="005412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вательное учреждение </w:t>
      </w:r>
      <w:r w:rsidR="00A32D8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«</w:t>
      </w:r>
      <w:r w:rsidR="00D52C45" w:rsidRPr="00D52C45">
        <w:rPr>
          <w:b/>
          <w:lang w:val="ru-RU"/>
        </w:rPr>
        <w:t>«Новогладовская  ООШ»</w:t>
      </w:r>
      <w:r w:rsidR="00D52C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(далее </w:t>
      </w: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Правила) регламентируют прием граждан Российской Федерации (далее – гр</w:t>
      </w:r>
      <w:r w:rsidR="00D52C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аждане, дети) в</w:t>
      </w:r>
      <w:r w:rsidR="005412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МКОУ </w:t>
      </w:r>
      <w:r w:rsidR="00D52C45" w:rsidRPr="00D52C45">
        <w:rPr>
          <w:b/>
          <w:lang w:val="ru-RU"/>
        </w:rPr>
        <w:t>«Новогладовская  ООШ»</w:t>
      </w:r>
    </w:p>
    <w:p w:rsidR="00774E3A" w:rsidRPr="004B3443" w:rsidRDefault="00D52C45" w:rsidP="00D52C4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</w:t>
      </w:r>
      <w:r w:rsidR="00774E3A"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(далее – Школа) для обучения по основным общеобразовательным программам начального общего, основного общего и среднего общего (полного) образования (далее – основные общеобразовательные программы).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Обучение и воспитание в Школе ведутся на русском языке, </w:t>
      </w:r>
      <w:r w:rsidRPr="004B3443">
        <w:rPr>
          <w:rFonts w:ascii="Times New Roman" w:hAnsi="Times New Roman" w:cs="Times New Roman"/>
          <w:sz w:val="24"/>
          <w:szCs w:val="24"/>
          <w:lang w:val="ru-RU"/>
        </w:rPr>
        <w:t>в качестве иностранного языка изучается</w:t>
      </w:r>
      <w:r w:rsidR="0054128A">
        <w:rPr>
          <w:rFonts w:ascii="Times New Roman" w:hAnsi="Times New Roman" w:cs="Times New Roman"/>
          <w:sz w:val="24"/>
          <w:szCs w:val="24"/>
          <w:lang w:val="ru-RU"/>
        </w:rPr>
        <w:t xml:space="preserve">  английский </w:t>
      </w: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 язык.</w:t>
      </w:r>
    </w:p>
    <w:p w:rsidR="00D52C45" w:rsidRPr="00D52C45" w:rsidRDefault="0054128A" w:rsidP="00D52C45">
      <w:pPr>
        <w:jc w:val="center"/>
        <w:rPr>
          <w:b/>
          <w:lang w:val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</w:t>
      </w:r>
      <w:r w:rsidR="00774E3A" w:rsidRPr="005412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Правила п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риема граждан в МКОУ </w:t>
      </w:r>
      <w:r w:rsidR="00A32D8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«</w:t>
      </w:r>
      <w:r w:rsidR="00D52C45" w:rsidRPr="00D52C45">
        <w:rPr>
          <w:b/>
          <w:lang w:val="ru-RU"/>
        </w:rPr>
        <w:t>«Новогладовская  ООШ»</w:t>
      </w:r>
      <w:r w:rsidR="00D52C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определяются самостоятельно в </w:t>
      </w:r>
      <w:r w:rsidR="00774E3A" w:rsidRPr="00D52C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соответствии с законодательством Российской Федерации.</w:t>
      </w:r>
      <w:r w:rsidR="00774E3A"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Правила пр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иема граждан  в МКОУ </w:t>
      </w:r>
      <w:r w:rsidR="00D52C45" w:rsidRPr="00D52C45">
        <w:rPr>
          <w:b/>
          <w:lang w:val="ru-RU"/>
        </w:rPr>
        <w:t>«Новогладовская  ООШ»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для обучения по основным общеобразовательным программам обеспечивают прием детей, которые проживают на территории муниципального  образования </w:t>
      </w:r>
      <w:r w:rsidR="00A32D8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поселок Дальний</w:t>
      </w: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(сельское поселение), закрепленной управлением образования за Школой( далее – закрепленная территория) и имеющих право на получение общего образования (далее – закрепленные лица).  </w:t>
      </w:r>
    </w:p>
    <w:p w:rsidR="00774E3A" w:rsidRPr="004B3443" w:rsidRDefault="00774E3A" w:rsidP="00774E3A">
      <w:pPr>
        <w:pStyle w:val="a3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Для закрепленных лиц, не достигших четырнадцати лет, или находящихся под опекой, местом жительства признается место жительства их законных  представителей – родителей, усыновителей или опекунов.</w:t>
      </w:r>
    </w:p>
    <w:p w:rsidR="00774E3A" w:rsidRPr="004B3443" w:rsidRDefault="00774E3A" w:rsidP="00774E3A">
      <w:pPr>
        <w:pStyle w:val="a3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Закрепленным лицам или гражданам, н</w:t>
      </w: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е проживающим на данной  территории, может быть отказано в приеме только по причине отсутствия свободных  мест в Школе. «Свободными» считаются места в классах</w:t>
      </w:r>
      <w:r w:rsidR="00243D5C">
        <w:rPr>
          <w:rFonts w:ascii="Times New Roman" w:hAnsi="Times New Roman" w:cs="Times New Roman"/>
          <w:sz w:val="24"/>
          <w:szCs w:val="24"/>
          <w:lang w:val="ru-RU" w:eastAsia="ru-RU" w:bidi="ar-SA"/>
        </w:rPr>
        <w:t>, имеющих наполняемость менее 18</w:t>
      </w: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обучающихся.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Основанием  приема  граждан  в  Школу на все ступени общего образования является заявление их родителей (законных представителей), подаваемое ими в  Школу по форме, согласно </w:t>
      </w:r>
      <w:r w:rsidR="00C2087D">
        <w:rPr>
          <w:rFonts w:ascii="Times New Roman" w:hAnsi="Times New Roman" w:cs="Times New Roman"/>
          <w:sz w:val="24"/>
          <w:szCs w:val="24"/>
          <w:u w:val="single"/>
          <w:lang w:val="ru-RU" w:eastAsia="ru-RU" w:bidi="ar-SA"/>
        </w:rPr>
        <w:t>приложению</w:t>
      </w:r>
      <w:r w:rsidRPr="004B3443">
        <w:rPr>
          <w:rFonts w:ascii="Times New Roman" w:hAnsi="Times New Roman" w:cs="Times New Roman"/>
          <w:sz w:val="24"/>
          <w:szCs w:val="24"/>
          <w:u w:val="single"/>
          <w:lang w:val="ru-RU" w:eastAsia="ru-RU" w:bidi="ar-SA"/>
        </w:rPr>
        <w:t>1</w:t>
      </w: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 к настоящим Правилам</w:t>
      </w: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при предъявлении документа, удостоверяющего личность.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34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Порядок приема детей в первый класс.</w:t>
      </w:r>
    </w:p>
    <w:p w:rsidR="00774E3A" w:rsidRPr="00243D5C" w:rsidRDefault="00774E3A" w:rsidP="00243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3D5C">
        <w:rPr>
          <w:rFonts w:ascii="Times New Roman" w:hAnsi="Times New Roman" w:cs="Times New Roman"/>
          <w:sz w:val="24"/>
          <w:szCs w:val="24"/>
          <w:lang w:val="ru-RU"/>
        </w:rPr>
        <w:t>Комплектование первого класса проводится администрацией школы с 1 апреля по 31 июля текущего года из числа граждан, проживающих на закрепленной территории муници</w:t>
      </w:r>
      <w:r w:rsidR="00243D5C" w:rsidRPr="00243D5C">
        <w:rPr>
          <w:rFonts w:ascii="Times New Roman" w:hAnsi="Times New Roman" w:cs="Times New Roman"/>
          <w:sz w:val="24"/>
          <w:szCs w:val="24"/>
          <w:lang w:val="ru-RU"/>
        </w:rPr>
        <w:t>пального образования</w:t>
      </w:r>
      <w:r w:rsidR="00A32D83">
        <w:rPr>
          <w:rFonts w:ascii="Times New Roman" w:hAnsi="Times New Roman" w:cs="Times New Roman"/>
          <w:sz w:val="24"/>
          <w:szCs w:val="24"/>
          <w:lang w:val="ru-RU"/>
        </w:rPr>
        <w:t xml:space="preserve"> п. Дальное </w:t>
      </w:r>
      <w:r w:rsidR="00243D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43D5C">
        <w:rPr>
          <w:rFonts w:ascii="Times New Roman" w:hAnsi="Times New Roman" w:cs="Times New Roman"/>
          <w:sz w:val="24"/>
          <w:szCs w:val="24"/>
          <w:lang w:val="ru-RU"/>
        </w:rPr>
        <w:t xml:space="preserve">(сельское поселение): </w:t>
      </w:r>
      <w:r w:rsidR="00243D5C" w:rsidRPr="00243D5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</w:t>
      </w:r>
    </w:p>
    <w:p w:rsidR="00774E3A" w:rsidRPr="00243D5C" w:rsidRDefault="00774E3A" w:rsidP="00243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243D5C">
        <w:rPr>
          <w:rFonts w:ascii="Times New Roman" w:hAnsi="Times New Roman" w:cs="Times New Roman"/>
          <w:sz w:val="24"/>
          <w:szCs w:val="24"/>
          <w:lang w:val="ru-RU" w:eastAsia="ru-RU" w:bidi="ar-SA"/>
        </w:rPr>
        <w:lastRenderedPageBreak/>
        <w:t>Обучение детей в Школе  начинается с достижения  ими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774E3A" w:rsidRPr="00243D5C" w:rsidRDefault="00774E3A" w:rsidP="00243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243D5C">
        <w:rPr>
          <w:rFonts w:ascii="Times New Roman" w:hAnsi="Times New Roman" w:cs="Times New Roman"/>
          <w:sz w:val="24"/>
          <w:szCs w:val="24"/>
          <w:lang w:val="ru-RU" w:eastAsia="ru-RU" w:bidi="ar-SA"/>
        </w:rPr>
        <w:t>Прием  детей более раннего возраста (младше 6 лет 6 месяцев) в 1-й класс осуществляется на основании заключения психолого-медико-педагогической комиссии о готовности ребенка к обучению и разрешения управления образования, даваемого в форме согласования.</w:t>
      </w:r>
    </w:p>
    <w:p w:rsidR="00774E3A" w:rsidRPr="004B3443" w:rsidRDefault="00774E3A" w:rsidP="00774E3A">
      <w:pPr>
        <w:pStyle w:val="a3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Для детей, не зарегистрированных на закрепленной территории, но зарегистрированных на территории муниципалитета, прием заявлений в первый класс начинается с 1 августа текущего года до момента заполнения свободных мест, но не позднее 5 сентября текущего года. </w:t>
      </w:r>
    </w:p>
    <w:p w:rsidR="00774E3A" w:rsidRPr="004B3443" w:rsidRDefault="00774E3A" w:rsidP="00774E3A">
      <w:pPr>
        <w:pStyle w:val="a3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Для зачисления детей в первый класс необходимы следующие документы</w:t>
      </w: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:</w:t>
      </w:r>
    </w:p>
    <w:p w:rsidR="00774E3A" w:rsidRPr="004B3443" w:rsidRDefault="00774E3A" w:rsidP="00774E3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заявление родителей (законных представителей) о приеме ребенка в школу;</w:t>
      </w:r>
    </w:p>
    <w:p w:rsidR="00774E3A" w:rsidRPr="004B3443" w:rsidRDefault="00774E3A" w:rsidP="00774E3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копия свидетельства о рождении ребенка (заверяется в школе);</w:t>
      </w:r>
    </w:p>
    <w:p w:rsidR="00774E3A" w:rsidRPr="004B3443" w:rsidRDefault="00774E3A" w:rsidP="00774E3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медицинская карта ребенка;</w:t>
      </w:r>
    </w:p>
    <w:p w:rsidR="00774E3A" w:rsidRPr="004B3443" w:rsidRDefault="00774E3A" w:rsidP="00774E3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документ, удостоверяющий место фактического проживания ребенка.</w:t>
      </w:r>
    </w:p>
    <w:p w:rsidR="00774E3A" w:rsidRPr="004B3443" w:rsidRDefault="00774E3A" w:rsidP="00774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На ребенка, зачисленного в первый класс, заводится личное дело, в котором хранятся </w:t>
      </w:r>
    </w:p>
    <w:p w:rsidR="00774E3A" w:rsidRPr="004B3443" w:rsidRDefault="00774E3A" w:rsidP="00774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все сданные при приеме и иные документы.</w:t>
      </w:r>
    </w:p>
    <w:p w:rsidR="00774E3A" w:rsidRPr="004B3443" w:rsidRDefault="00774E3A" w:rsidP="00774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Все дети, достигшие школьного возраста , зачисляются в первый класс Школы</w:t>
      </w:r>
    </w:p>
    <w:p w:rsidR="00774E3A" w:rsidRPr="004B3443" w:rsidRDefault="00774E3A" w:rsidP="00774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независимо от уровня их подготовки и готовности к обучению.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 w:bidi="ar-SA"/>
        </w:rPr>
        <w:t>Прием во 2-9,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 w:bidi="ar-SA"/>
        </w:rPr>
        <w:t xml:space="preserve"> </w:t>
      </w:r>
      <w:r w:rsidRPr="004B344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 w:bidi="ar-SA"/>
        </w:rPr>
        <w:t>11 классы</w:t>
      </w: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</w:t>
      </w:r>
      <w:r w:rsidRPr="004B34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осуществляется при предоставлении следующих документов: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заявление родителей (законных представителей) о приеме ребенка в школу;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личное дело обучающегося с годовыми оценками, заверенное печатью школы;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выписка текущих оценок по всем предметам, заверенная печатью школы (при переходе в течение учебного года);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аттестат об основном общем образовании (для поступающих в 11 класс);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копия свидетельства о рождении ребенка (для лиц в возрасте до 14 лет, заверяется в школе);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копия паспорта (для лиц от 14 лет, заверяется в школе);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медицинская карта ребенка;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документ, удостоверяющий место фактического проживания ребенка.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b/>
          <w:sz w:val="24"/>
          <w:szCs w:val="24"/>
        </w:rPr>
        <w:t>Обучение детей на дому</w:t>
      </w:r>
    </w:p>
    <w:p w:rsidR="00774E3A" w:rsidRPr="004B3443" w:rsidRDefault="00774E3A" w:rsidP="00774E3A">
      <w:pPr>
        <w:pStyle w:val="a3"/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Для детей-инвалидов, которые по состоянию здоровья временно или постоянно не могут посещать школу, а также для детей, которые по состоянию здоровья временно не могут посещать школу,  управление образования администрации района и школа по заявлению родителей (законных представителей) ребенка обеспечивают обучение этих детей на дому. Основанием для организации обучения на дому является заключение лечебно-профилактического учреждения или заключения муниципальной психолого-медико-педагогической комиссии. 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Если поступающий в Школу является иностранным гражданином (лицом без гражданства), родители (законные представители) дополнительно предъявляют заверенные в установленном порядке копии документа о родстве (законности представления прав ребенка) и своем праве на пребывание в России. Иностранные граждане и лица без гражданства все документы представляют на русском языке или вместе с заверенным нотариально переводом на русский язык.  </w:t>
      </w:r>
    </w:p>
    <w:p w:rsidR="00774E3A" w:rsidRPr="004B3443" w:rsidRDefault="00774E3A" w:rsidP="00774E3A">
      <w:pPr>
        <w:pStyle w:val="a3"/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В ведомости оценок должен быть перевод шкалы оценок, принятой в иностранном государстве, на 5-балльную шкалу оценок, принятую в Российской Федерации. 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Требование предоставления других документов в качестве основания для приема граждан в Школу не допускается.</w:t>
      </w:r>
    </w:p>
    <w:p w:rsidR="00774E3A" w:rsidRPr="004B3443" w:rsidRDefault="00774E3A" w:rsidP="00C2087D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Возраст, с которого допускается прием граждан в  Школу, опре</w:t>
      </w:r>
      <w:r w:rsidR="00FA5F61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деляется нормативными правовыми </w:t>
      </w: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актами Российской Федерации.</w:t>
      </w: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  <w:t>Требование обязательности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lastRenderedPageBreak/>
        <w:t>Приказ о зачислении обучающихся в  Школу и комплектовании классов издается не позднее 31 августа текущего года.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При приеме граждан в  Школу администрация школы обязана:</w:t>
      </w:r>
    </w:p>
    <w:p w:rsidR="00774E3A" w:rsidRPr="004B3443" w:rsidRDefault="00774E3A" w:rsidP="00774E3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ознакомиться с  документом, удостоверяющим личность заявителя для установления факта родственных отношений и полномочий родителя (законного представителя); </w:t>
      </w:r>
    </w:p>
    <w:p w:rsidR="00774E3A" w:rsidRPr="004B3443" w:rsidRDefault="00774E3A" w:rsidP="00774E3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ознакомить родителей (законных представителей) с Уставом  школы,   лицензией на право ведения образовательной деятельности, со свидетельством о государственной аккредитации  , основными общеобразовательными программами, реализуемыми  Школой, и другими документами, регламентирующими организацию образовательного процесса в  Школе.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Факт ознакомления родителей (законных представителей) ребенка с нормативно-правовыми документами, </w:t>
      </w: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регламентирующими организацию образовательного процесса в Школе, </w:t>
      </w: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фиксируется в заявлении о приеме и заверяется личной подписью одного из  родителей (законных представителей) ребенка.</w:t>
      </w: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</w:t>
      </w:r>
    </w:p>
    <w:p w:rsidR="00774E3A" w:rsidRPr="004B3443" w:rsidRDefault="00774E3A" w:rsidP="00774E3A">
      <w:pPr>
        <w:pStyle w:val="a3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>Документы, предоставленные родителями (законными представителями), регистрируются в Журнале регистрации заявлений о прие</w:t>
      </w:r>
      <w:r>
        <w:rPr>
          <w:rFonts w:ascii="Times New Roman" w:hAnsi="Times New Roman" w:cs="Times New Roman"/>
          <w:sz w:val="24"/>
          <w:szCs w:val="24"/>
          <w:lang w:val="ru-RU"/>
        </w:rPr>
        <w:t>ме детей в школу (приложение № 2</w:t>
      </w: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:rsidR="00774E3A" w:rsidRPr="00D52C45" w:rsidRDefault="00774E3A" w:rsidP="00D52C45">
      <w:pPr>
        <w:jc w:val="center"/>
        <w:rPr>
          <w:b/>
          <w:lang w:val="ru-RU"/>
        </w:rPr>
      </w:pP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</w:t>
      </w:r>
      <w:r w:rsidR="00FA5F6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риеме ребенка в МКОУ </w:t>
      </w:r>
      <w:r w:rsidR="00D52C45" w:rsidRPr="00D52C45">
        <w:rPr>
          <w:b/>
          <w:lang w:val="ru-RU"/>
        </w:rPr>
        <w:t>«Новогладовская  ООШ»</w:t>
      </w:r>
      <w:r w:rsidRPr="00D52C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, о перечне представленных документов. Расписка заверяется подписью директора школы и печатью (приложение №3 – форма расписки).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В случае отказа  гражданам в приеме в Школу, такие граждане имеют право обратиться с письменным заявлением на имя начальника управления образования или использовать иные способы защиты своих прав, предусмотренные действующим законодательством.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Приказы  вывешиваются на информационном стенде в день их издания.</w:t>
      </w:r>
    </w:p>
    <w:p w:rsidR="002D1751" w:rsidRPr="00D52C45" w:rsidRDefault="00774E3A" w:rsidP="00D52C45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Правила  приема в Школу размещаются на информационном стен</w:t>
      </w:r>
      <w:r w:rsidR="00FA5F61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де и на официальном сайте Школы </w:t>
      </w:r>
      <w:r w:rsidR="00D52C45">
        <w:rPr>
          <w:rFonts w:ascii="Times New Roman" w:hAnsi="Times New Roman" w:cs="Times New Roman"/>
          <w:sz w:val="24"/>
          <w:szCs w:val="24"/>
          <w:lang w:val="ru-RU" w:eastAsia="ru-RU" w:bidi="ar-SA"/>
        </w:rPr>
        <w:t>для всеобщего ознакомления.</w:t>
      </w:r>
    </w:p>
    <w:p w:rsidR="00774E3A" w:rsidRPr="00774E3A" w:rsidRDefault="00774E3A" w:rsidP="00774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774E3A">
        <w:rPr>
          <w:rFonts w:ascii="Times New Roman" w:hAnsi="Times New Roman" w:cs="Times New Roman"/>
          <w:b/>
          <w:sz w:val="24"/>
          <w:lang w:val="ru-RU"/>
        </w:rPr>
        <w:t>Изменения</w:t>
      </w:r>
    </w:p>
    <w:p w:rsidR="00774E3A" w:rsidRPr="00774E3A" w:rsidRDefault="00774E3A" w:rsidP="00774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774E3A">
        <w:rPr>
          <w:rFonts w:ascii="Times New Roman" w:hAnsi="Times New Roman" w:cs="Times New Roman"/>
          <w:b/>
          <w:sz w:val="24"/>
          <w:lang w:val="ru-RU"/>
        </w:rPr>
        <w:t xml:space="preserve">в  Правила приема граждан  </w:t>
      </w:r>
    </w:p>
    <w:p w:rsidR="00774E3A" w:rsidRPr="00774E3A" w:rsidRDefault="00774E3A" w:rsidP="00774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774E3A">
        <w:rPr>
          <w:rFonts w:ascii="Times New Roman" w:hAnsi="Times New Roman" w:cs="Times New Roman"/>
          <w:b/>
          <w:sz w:val="24"/>
          <w:lang w:val="ru-RU"/>
        </w:rPr>
        <w:t xml:space="preserve">в Муниципальное  казенное общеобразовательное учреждение </w:t>
      </w:r>
    </w:p>
    <w:p w:rsidR="00774E3A" w:rsidRPr="00D52C45" w:rsidRDefault="00D52C45" w:rsidP="00D52C45">
      <w:pPr>
        <w:jc w:val="center"/>
        <w:rPr>
          <w:b/>
          <w:lang w:val="ru-RU"/>
        </w:rPr>
      </w:pPr>
      <w:r>
        <w:rPr>
          <w:b/>
        </w:rPr>
        <w:t>«Новогладовская  ООШ»</w:t>
      </w:r>
    </w:p>
    <w:p w:rsidR="00774E3A" w:rsidRPr="00774E3A" w:rsidRDefault="00774E3A" w:rsidP="00774E3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>Абзац  второй  пункта 5 изложить в следующей редакции:</w:t>
      </w:r>
    </w:p>
    <w:p w:rsidR="00774E3A" w:rsidRPr="00774E3A" w:rsidRDefault="00774E3A" w:rsidP="00774E3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>«Регистрация по месту жительства (пребывания) закрепленных лиц, не достигших четырнадцати лет осуществляется с выдачей свидетельства о регистрации по месту жительства ( свидетельства по месту пребывания)  (пп. 28 и 29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утвержденных постановлением Правительства Российской Федерации, утвержденных постановлением Правительства Российской Федерации от 17 июля 1995г.№ 713 (Собрание законодательства Российской Федерации, 1995, № 30, ст. 2939; 1996, № 18, ст. 2144; 1997. № 8, ст. 952; 2000, № 13, ст. 1370; 2002, № 34, ст. 3294; 2004, № 52, ст. 5493; 2008, № 14, ст. 1412; 2010, № 37, ст. 4701; № 46, ст. 6024; 2011, № 44, ст. 6282; 2012, № 17, ст. 1986; № 22, ст. 2866)».</w:t>
      </w:r>
    </w:p>
    <w:p w:rsidR="00774E3A" w:rsidRPr="00774E3A" w:rsidRDefault="00774E3A" w:rsidP="00774E3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>Пункт  7 изложить в следующей редакции: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>«  7.  Прием граждан в учреждение осуществляется по личному заявлению родителей ( законных представителей) ребенка при предъявлении оригинала документа, удостоверяющего личность родителя ( законного представителя ),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2002г. № 115- ФЗ «О правовом положении иностранных граждан в Российской Федерации» (Собрание законодательства Российской Федерации, 2002, № 30, ст. 3032).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lastRenderedPageBreak/>
        <w:t>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ab/>
      </w:r>
      <w:r w:rsidRPr="00774E3A">
        <w:rPr>
          <w:rFonts w:ascii="Times New Roman" w:hAnsi="Times New Roman" w:cs="Times New Roman"/>
          <w:sz w:val="24"/>
          <w:lang w:val="ru-RU"/>
        </w:rPr>
        <w:t>В заявлении родителями (законными представителями) ребенка указываются следующие сведения: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 xml:space="preserve">      а) фамилия, имя, отчество (последнее- при наличии) ребенка;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 xml:space="preserve">      б) дата и место рождения ребенка;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 xml:space="preserve">      в) фамилия, имя , отчество (последнее – при наличии) родителей  (законных представителей) ребенка;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ab/>
      </w:r>
      <w:r w:rsidRPr="00774E3A">
        <w:rPr>
          <w:rFonts w:ascii="Times New Roman" w:hAnsi="Times New Roman" w:cs="Times New Roman"/>
          <w:sz w:val="24"/>
          <w:lang w:val="ru-RU"/>
        </w:rPr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 , подтверждающего родство заявителя (или законность представления прав обучающегося 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,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ab/>
      </w:r>
      <w:r w:rsidRPr="00774E3A">
        <w:rPr>
          <w:rFonts w:ascii="Times New Roman" w:hAnsi="Times New Roman" w:cs="Times New Roman"/>
          <w:sz w:val="24"/>
          <w:lang w:val="ru-RU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представителя прав обучающегося), и документа, подтверждающего право заявителя на пребывание в Российской Федерации.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ab/>
      </w:r>
      <w:r w:rsidRPr="00774E3A">
        <w:rPr>
          <w:rFonts w:ascii="Times New Roman" w:hAnsi="Times New Roman" w:cs="Times New Roman"/>
          <w:sz w:val="24"/>
          <w:lang w:val="ru-RU"/>
        </w:rPr>
        <w:t>Копии предъявляемых при приеме документов хранятся в учреждении на время обучения ребенка.</w:t>
      </w:r>
    </w:p>
    <w:p w:rsidR="00774E3A" w:rsidRPr="00774E3A" w:rsidRDefault="00DB675A" w:rsidP="00774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</w:t>
      </w:r>
      <w:r>
        <w:rPr>
          <w:rFonts w:ascii="Times New Roman" w:hAnsi="Times New Roman" w:cs="Times New Roman"/>
          <w:sz w:val="24"/>
          <w:lang w:val="ru-RU"/>
        </w:rPr>
        <w:tab/>
        <w:t>Для  детей</w:t>
      </w:r>
      <w:r w:rsidR="00774E3A" w:rsidRPr="00774E3A">
        <w:rPr>
          <w:rFonts w:ascii="Times New Roman" w:hAnsi="Times New Roman" w:cs="Times New Roman"/>
          <w:sz w:val="24"/>
          <w:lang w:val="ru-RU"/>
        </w:rPr>
        <w:t xml:space="preserve">, не зарегистрированных на закрепленной территории, прием </w:t>
      </w:r>
    </w:p>
    <w:p w:rsidR="00774E3A" w:rsidRPr="00774E3A" w:rsidRDefault="00774E3A" w:rsidP="00774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 xml:space="preserve">       заявлений в первый класс начинается с 1 августа текущего года до момента </w:t>
      </w:r>
    </w:p>
    <w:p w:rsidR="00774E3A" w:rsidRPr="00774E3A" w:rsidRDefault="00774E3A" w:rsidP="00774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 xml:space="preserve">       заполнения свободных мест, но не позднее 5 сентября текущего года».</w:t>
      </w:r>
    </w:p>
    <w:p w:rsidR="00774E3A" w:rsidRPr="00774E3A" w:rsidRDefault="00774E3A" w:rsidP="00774E3A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</w:p>
    <w:sectPr w:rsidR="00774E3A" w:rsidRPr="00774E3A" w:rsidSect="00243D5C">
      <w:footerReference w:type="default" r:id="rId7"/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805" w:rsidRDefault="00740805" w:rsidP="00774E3A">
      <w:pPr>
        <w:spacing w:after="0" w:line="240" w:lineRule="auto"/>
      </w:pPr>
      <w:r>
        <w:separator/>
      </w:r>
    </w:p>
  </w:endnote>
  <w:endnote w:type="continuationSeparator" w:id="1">
    <w:p w:rsidR="00740805" w:rsidRDefault="00740805" w:rsidP="0077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4146"/>
      <w:docPartObj>
        <w:docPartGallery w:val="Page Numbers (Bottom of Page)"/>
        <w:docPartUnique/>
      </w:docPartObj>
    </w:sdtPr>
    <w:sdtContent>
      <w:p w:rsidR="00774E3A" w:rsidRDefault="00D3651A">
        <w:pPr>
          <w:pStyle w:val="a8"/>
          <w:jc w:val="right"/>
        </w:pPr>
        <w:fldSimple w:instr=" PAGE   \* MERGEFORMAT ">
          <w:r w:rsidR="00DB675A">
            <w:rPr>
              <w:noProof/>
            </w:rPr>
            <w:t>4</w:t>
          </w:r>
        </w:fldSimple>
      </w:p>
    </w:sdtContent>
  </w:sdt>
  <w:p w:rsidR="00774E3A" w:rsidRDefault="00774E3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805" w:rsidRDefault="00740805" w:rsidP="00774E3A">
      <w:pPr>
        <w:spacing w:after="0" w:line="240" w:lineRule="auto"/>
      </w:pPr>
      <w:r>
        <w:separator/>
      </w:r>
    </w:p>
  </w:footnote>
  <w:footnote w:type="continuationSeparator" w:id="1">
    <w:p w:rsidR="00740805" w:rsidRDefault="00740805" w:rsidP="00774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8B0"/>
    <w:multiLevelType w:val="hybridMultilevel"/>
    <w:tmpl w:val="E698DB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702DE1"/>
    <w:multiLevelType w:val="multilevel"/>
    <w:tmpl w:val="C868E62A"/>
    <w:lvl w:ilvl="0">
      <w:start w:val="1"/>
      <w:numFmt w:val="decimal"/>
      <w:lvlText w:val="%1."/>
      <w:lvlJc w:val="left"/>
      <w:pPr>
        <w:ind w:left="510" w:hanging="510"/>
      </w:pPr>
      <w:rPr>
        <w:rFonts w:eastAsiaTheme="minorHAnsi" w:hint="default"/>
        <w:color w:val="auto"/>
        <w:sz w:val="22"/>
      </w:rPr>
    </w:lvl>
    <w:lvl w:ilvl="1">
      <w:start w:val="1"/>
      <w:numFmt w:val="decimal"/>
      <w:lvlText w:val="%2."/>
      <w:lvlJc w:val="left"/>
      <w:pPr>
        <w:ind w:left="510" w:hanging="510"/>
      </w:pPr>
      <w:rPr>
        <w:rFonts w:ascii="Times New Roman" w:eastAsia="Times New Roman" w:hAnsi="Times New Roman" w:cs="Times New Roman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auto"/>
        <w:sz w:val="22"/>
      </w:rPr>
    </w:lvl>
  </w:abstractNum>
  <w:abstractNum w:abstractNumId="2">
    <w:nsid w:val="36AC124B"/>
    <w:multiLevelType w:val="hybridMultilevel"/>
    <w:tmpl w:val="36FCB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C685E"/>
    <w:multiLevelType w:val="hybridMultilevel"/>
    <w:tmpl w:val="39B6535C"/>
    <w:lvl w:ilvl="0" w:tplc="0419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4">
    <w:nsid w:val="53D552DC"/>
    <w:multiLevelType w:val="hybridMultilevel"/>
    <w:tmpl w:val="10D408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E3A"/>
    <w:rsid w:val="000A5FB2"/>
    <w:rsid w:val="002111D2"/>
    <w:rsid w:val="002155B8"/>
    <w:rsid w:val="00243D5C"/>
    <w:rsid w:val="002675C0"/>
    <w:rsid w:val="003102F1"/>
    <w:rsid w:val="003A239F"/>
    <w:rsid w:val="003B3C53"/>
    <w:rsid w:val="00400468"/>
    <w:rsid w:val="00446C8A"/>
    <w:rsid w:val="0054128A"/>
    <w:rsid w:val="00681DD9"/>
    <w:rsid w:val="00691FF3"/>
    <w:rsid w:val="00726C3B"/>
    <w:rsid w:val="00740805"/>
    <w:rsid w:val="00774E3A"/>
    <w:rsid w:val="007F5A84"/>
    <w:rsid w:val="00A32D83"/>
    <w:rsid w:val="00B418CD"/>
    <w:rsid w:val="00C049DB"/>
    <w:rsid w:val="00C2087D"/>
    <w:rsid w:val="00C96F37"/>
    <w:rsid w:val="00D3651A"/>
    <w:rsid w:val="00D52C45"/>
    <w:rsid w:val="00DB675A"/>
    <w:rsid w:val="00DC24CF"/>
    <w:rsid w:val="00E30BF0"/>
    <w:rsid w:val="00E57F26"/>
    <w:rsid w:val="00F14574"/>
    <w:rsid w:val="00F80FB7"/>
    <w:rsid w:val="00FA5F61"/>
    <w:rsid w:val="00FE3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3A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E3A"/>
    <w:pPr>
      <w:ind w:left="720"/>
      <w:contextualSpacing/>
    </w:pPr>
  </w:style>
  <w:style w:type="character" w:styleId="a4">
    <w:name w:val="Strong"/>
    <w:uiPriority w:val="22"/>
    <w:qFormat/>
    <w:rsid w:val="00774E3A"/>
    <w:rPr>
      <w:b/>
      <w:bCs/>
    </w:rPr>
  </w:style>
  <w:style w:type="paragraph" w:styleId="a5">
    <w:name w:val="No Spacing"/>
    <w:uiPriority w:val="1"/>
    <w:qFormat/>
    <w:rsid w:val="00774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74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4E3A"/>
    <w:rPr>
      <w:lang w:val="en-US" w:bidi="en-US"/>
    </w:rPr>
  </w:style>
  <w:style w:type="paragraph" w:styleId="a8">
    <w:name w:val="footer"/>
    <w:basedOn w:val="a"/>
    <w:link w:val="a9"/>
    <w:uiPriority w:val="99"/>
    <w:unhideWhenUsed/>
    <w:rsid w:val="00774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4E3A"/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Shcool</Company>
  <LinksUpToDate>false</LinksUpToDate>
  <CharactersWithSpaces>11727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User280922</cp:lastModifiedBy>
  <cp:revision>16</cp:revision>
  <cp:lastPrinted>2016-02-10T19:31:00Z</cp:lastPrinted>
  <dcterms:created xsi:type="dcterms:W3CDTF">2013-12-11T10:59:00Z</dcterms:created>
  <dcterms:modified xsi:type="dcterms:W3CDTF">2024-02-10T09:27:00Z</dcterms:modified>
</cp:coreProperties>
</file>