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AE" w:rsidRPr="00375257" w:rsidRDefault="004D39AE" w:rsidP="002C40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</w:t>
      </w:r>
      <w:r w:rsidRPr="00375257">
        <w:rPr>
          <w:rFonts w:ascii="Times New Roman" w:hAnsi="Times New Roman"/>
          <w:b/>
          <w:sz w:val="24"/>
        </w:rPr>
        <w:t>УТВЕРЖДАЮ:</w:t>
      </w:r>
    </w:p>
    <w:p w:rsidR="004D39AE" w:rsidRDefault="004D39AE" w:rsidP="004D39AE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</w:t>
      </w:r>
      <w:r w:rsidR="002C4014">
        <w:rPr>
          <w:rFonts w:ascii="Times New Roman" w:hAnsi="Times New Roman"/>
          <w:b/>
          <w:sz w:val="24"/>
        </w:rPr>
        <w:t>У</w:t>
      </w:r>
      <w:r w:rsidRPr="00375257">
        <w:rPr>
          <w:rFonts w:ascii="Times New Roman" w:hAnsi="Times New Roman"/>
          <w:b/>
          <w:sz w:val="24"/>
        </w:rPr>
        <w:t xml:space="preserve">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Директор МКОУ </w:t>
      </w:r>
    </w:p>
    <w:p w:rsidR="004D39AE" w:rsidRPr="00375257" w:rsidRDefault="004D39AE" w:rsidP="002C4014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C4014">
        <w:rPr>
          <w:rFonts w:ascii="Times New Roman" w:hAnsi="Times New Roman"/>
          <w:b/>
          <w:sz w:val="24"/>
        </w:rPr>
        <w:t xml:space="preserve">           </w:t>
      </w:r>
      <w:r>
        <w:rPr>
          <w:rFonts w:ascii="Times New Roman" w:hAnsi="Times New Roman"/>
          <w:b/>
          <w:sz w:val="24"/>
        </w:rPr>
        <w:t xml:space="preserve"> «</w:t>
      </w:r>
      <w:r w:rsidR="002C4014">
        <w:rPr>
          <w:rFonts w:ascii="Times New Roman" w:hAnsi="Times New Roman"/>
          <w:b/>
          <w:sz w:val="24"/>
        </w:rPr>
        <w:t>Новогладовская ООШ</w:t>
      </w:r>
      <w:r>
        <w:rPr>
          <w:rFonts w:ascii="Times New Roman" w:hAnsi="Times New Roman"/>
          <w:b/>
          <w:sz w:val="24"/>
        </w:rPr>
        <w:t xml:space="preserve">»                                                                                                                                                                                                       </w:t>
      </w:r>
    </w:p>
    <w:p w:rsidR="004D39AE" w:rsidRPr="001C2B34" w:rsidRDefault="004D39AE" w:rsidP="004D39A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</w:t>
      </w:r>
      <w:r w:rsidR="002C4014">
        <w:rPr>
          <w:rFonts w:ascii="Times New Roman" w:hAnsi="Times New Roman"/>
          <w:b/>
          <w:sz w:val="24"/>
        </w:rPr>
        <w:t>Новогладовская ООШ</w:t>
      </w:r>
      <w:r>
        <w:rPr>
          <w:rFonts w:ascii="Times New Roman" w:hAnsi="Times New Roman"/>
          <w:b/>
          <w:sz w:val="24"/>
        </w:rPr>
        <w:t>»</w:t>
      </w:r>
    </w:p>
    <w:p w:rsidR="004D39AE" w:rsidRPr="00375257" w:rsidRDefault="004D39AE" w:rsidP="002C4014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________________  </w:t>
      </w:r>
      <w:r w:rsidR="002C4014">
        <w:rPr>
          <w:rFonts w:ascii="Times New Roman" w:hAnsi="Times New Roman"/>
          <w:b/>
          <w:sz w:val="24"/>
        </w:rPr>
        <w:t>Джаватханов Х.М.</w:t>
      </w:r>
      <w:r>
        <w:rPr>
          <w:rFonts w:ascii="Times New Roman" w:hAnsi="Times New Roman"/>
          <w:b/>
          <w:sz w:val="24"/>
        </w:rPr>
        <w:t xml:space="preserve">.                                                                                                         </w:t>
      </w:r>
      <w:r w:rsidR="002C4014">
        <w:rPr>
          <w:rFonts w:ascii="Times New Roman" w:hAnsi="Times New Roman"/>
          <w:b/>
          <w:sz w:val="24"/>
        </w:rPr>
        <w:t xml:space="preserve">               </w:t>
      </w:r>
      <w:r>
        <w:rPr>
          <w:rFonts w:ascii="Times New Roman" w:hAnsi="Times New Roman"/>
          <w:b/>
          <w:sz w:val="24"/>
        </w:rPr>
        <w:t xml:space="preserve">  ___________</w:t>
      </w:r>
      <w:r w:rsidR="002C4014">
        <w:rPr>
          <w:rFonts w:ascii="Times New Roman" w:hAnsi="Times New Roman"/>
          <w:b/>
          <w:sz w:val="24"/>
        </w:rPr>
        <w:t xml:space="preserve"> Магомедов Б.А.</w:t>
      </w:r>
      <w:r>
        <w:rPr>
          <w:rFonts w:ascii="Times New Roman" w:hAnsi="Times New Roman"/>
          <w:b/>
          <w:sz w:val="24"/>
        </w:rPr>
        <w:t xml:space="preserve"> </w:t>
      </w:r>
    </w:p>
    <w:p w:rsidR="004D39AE" w:rsidRPr="00375257" w:rsidRDefault="002C4014" w:rsidP="002C40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«___»__________</w:t>
      </w:r>
      <w:r w:rsidR="004D39AE" w:rsidRPr="00375257">
        <w:rPr>
          <w:rFonts w:ascii="Times New Roman" w:hAnsi="Times New Roman"/>
          <w:b/>
          <w:sz w:val="24"/>
        </w:rPr>
        <w:t>20</w:t>
      </w:r>
      <w:r w:rsidR="004D39AE">
        <w:rPr>
          <w:rFonts w:ascii="Times New Roman" w:hAnsi="Times New Roman"/>
          <w:b/>
          <w:sz w:val="24"/>
        </w:rPr>
        <w:t>2</w:t>
      </w:r>
      <w:r w:rsidR="001C1DAD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-2024</w:t>
      </w:r>
      <w:r w:rsidR="004D39AE" w:rsidRPr="00375257">
        <w:rPr>
          <w:rFonts w:ascii="Times New Roman" w:hAnsi="Times New Roman"/>
          <w:b/>
          <w:sz w:val="24"/>
        </w:rPr>
        <w:t xml:space="preserve">г.                                </w:t>
      </w:r>
      <w:r w:rsidR="004D39AE">
        <w:rPr>
          <w:rFonts w:ascii="Times New Roman" w:hAnsi="Times New Roman"/>
          <w:b/>
          <w:sz w:val="24"/>
        </w:rPr>
        <w:t xml:space="preserve">                               </w:t>
      </w:r>
      <w:r w:rsidR="004D39AE" w:rsidRPr="00375257">
        <w:rPr>
          <w:rFonts w:ascii="Times New Roman" w:hAnsi="Times New Roman"/>
          <w:b/>
          <w:sz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«___»_____________</w:t>
      </w:r>
      <w:r w:rsidR="004D39AE" w:rsidRPr="00375257">
        <w:rPr>
          <w:rFonts w:ascii="Times New Roman" w:hAnsi="Times New Roman"/>
          <w:b/>
          <w:sz w:val="24"/>
        </w:rPr>
        <w:t>20</w:t>
      </w:r>
      <w:r w:rsidR="004D39A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3-2024</w:t>
      </w:r>
      <w:r w:rsidR="004D39AE" w:rsidRPr="00375257">
        <w:rPr>
          <w:rFonts w:ascii="Times New Roman" w:hAnsi="Times New Roman"/>
          <w:b/>
          <w:sz w:val="24"/>
        </w:rPr>
        <w:t>г.</w:t>
      </w:r>
    </w:p>
    <w:p w:rsidR="004D39AE" w:rsidRDefault="004D39AE" w:rsidP="004D39AE">
      <w:pPr>
        <w:spacing w:after="0" w:line="240" w:lineRule="auto"/>
        <w:rPr>
          <w:rFonts w:ascii="Times New Roman" w:hAnsi="Times New Roman"/>
          <w:sz w:val="24"/>
        </w:rPr>
      </w:pPr>
    </w:p>
    <w:p w:rsidR="004D39AE" w:rsidRDefault="004D39AE" w:rsidP="004D39AE">
      <w:pPr>
        <w:spacing w:after="0" w:line="240" w:lineRule="auto"/>
        <w:rPr>
          <w:rFonts w:ascii="Times New Roman" w:hAnsi="Times New Roman"/>
          <w:sz w:val="24"/>
        </w:rPr>
      </w:pPr>
    </w:p>
    <w:p w:rsidR="004D39AE" w:rsidRDefault="004D39AE" w:rsidP="004D39AE">
      <w:pPr>
        <w:spacing w:after="0" w:line="240" w:lineRule="auto"/>
        <w:rPr>
          <w:rFonts w:ascii="Times New Roman" w:hAnsi="Times New Roman"/>
          <w:sz w:val="24"/>
        </w:rPr>
      </w:pPr>
    </w:p>
    <w:p w:rsidR="004D39AE" w:rsidRDefault="004D39AE" w:rsidP="004D39AE">
      <w:pPr>
        <w:shd w:val="clear" w:color="auto" w:fill="F5F5F5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</w:pPr>
      <w:r w:rsidRPr="004D39AE"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 xml:space="preserve">План работы педагога-психолога </w:t>
      </w:r>
    </w:p>
    <w:p w:rsidR="004D39AE" w:rsidRPr="002C4014" w:rsidRDefault="002C4014" w:rsidP="004D39AE">
      <w:pPr>
        <w:shd w:val="clear" w:color="auto" w:fill="F5F5F5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>МКОУ</w:t>
      </w:r>
      <w:r w:rsidR="004D39AE" w:rsidRPr="004D39AE"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>«</w:t>
      </w:r>
      <w:r w:rsidRPr="002C4014">
        <w:rPr>
          <w:rFonts w:ascii="Times New Roman" w:hAnsi="Times New Roman"/>
          <w:b/>
          <w:sz w:val="44"/>
        </w:rPr>
        <w:t>Новогладовская ООШ</w:t>
      </w:r>
    </w:p>
    <w:p w:rsidR="004D39AE" w:rsidRPr="004D39AE" w:rsidRDefault="004D39AE" w:rsidP="004D39AE">
      <w:pPr>
        <w:shd w:val="clear" w:color="auto" w:fill="F5F5F5"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</w:pPr>
      <w:r w:rsidRPr="004D39AE"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>по психологическому сопровождению в пери</w:t>
      </w:r>
      <w:r w:rsidR="002C4014"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>од подготовки к ОГЭ и ЕГЭ для 9-</w:t>
      </w:r>
      <w:r w:rsidRPr="004D39AE"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ru-RU"/>
        </w:rPr>
        <w:t>классов</w:t>
      </w:r>
    </w:p>
    <w:p w:rsidR="004D39AE" w:rsidRPr="004D39AE" w:rsidRDefault="004D39AE" w:rsidP="004D39A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D39AE" w:rsidRPr="004D39AE" w:rsidRDefault="004D39AE" w:rsidP="004D39A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D39AE" w:rsidRPr="004D39AE" w:rsidRDefault="004D39AE" w:rsidP="004D39A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D39AE" w:rsidRDefault="004D39AE" w:rsidP="004D39AE">
      <w:pPr>
        <w:spacing w:after="0" w:line="240" w:lineRule="auto"/>
        <w:rPr>
          <w:rFonts w:ascii="Times New Roman" w:hAnsi="Times New Roman"/>
          <w:sz w:val="24"/>
        </w:rPr>
      </w:pPr>
    </w:p>
    <w:p w:rsidR="004D39AE" w:rsidRDefault="004D39AE" w:rsidP="004D39A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D39AE" w:rsidRPr="00DB53E3" w:rsidRDefault="004D39AE" w:rsidP="004D39A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B53E3">
        <w:rPr>
          <w:rFonts w:ascii="Times New Roman" w:hAnsi="Times New Roman"/>
          <w:b/>
          <w:sz w:val="28"/>
          <w:szCs w:val="28"/>
        </w:rPr>
        <w:t>Составитель:</w:t>
      </w:r>
    </w:p>
    <w:p w:rsidR="004D39AE" w:rsidRPr="00DB53E3" w:rsidRDefault="001C1DAD" w:rsidP="004D39A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 психолог</w:t>
      </w:r>
      <w:r w:rsidR="004D39AE">
        <w:rPr>
          <w:rFonts w:ascii="Times New Roman" w:hAnsi="Times New Roman"/>
          <w:b/>
          <w:sz w:val="28"/>
          <w:szCs w:val="28"/>
        </w:rPr>
        <w:t xml:space="preserve">: </w:t>
      </w:r>
      <w:r w:rsidR="002C4014">
        <w:rPr>
          <w:rFonts w:ascii="Times New Roman" w:hAnsi="Times New Roman"/>
          <w:b/>
          <w:sz w:val="28"/>
          <w:szCs w:val="28"/>
        </w:rPr>
        <w:t>Халидова Д.М.</w:t>
      </w:r>
    </w:p>
    <w:p w:rsidR="004D39AE" w:rsidRDefault="004D39AE" w:rsidP="004D39A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D39AE" w:rsidRDefault="004D39AE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39AE" w:rsidRPr="00DB53E3" w:rsidRDefault="004D39AE" w:rsidP="004D39A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D7CC0" w:rsidRDefault="005D7CC0" w:rsidP="004D39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D39AE" w:rsidRPr="00DB53E3" w:rsidRDefault="004D39AE" w:rsidP="004D39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</w:t>
      </w:r>
      <w:r w:rsidR="002C4014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-202</w:t>
      </w:r>
      <w:r w:rsidR="0084647A">
        <w:rPr>
          <w:rFonts w:ascii="Times New Roman" w:hAnsi="Times New Roman"/>
          <w:b/>
          <w:sz w:val="24"/>
        </w:rPr>
        <w:t>3</w:t>
      </w:r>
      <w:r w:rsidR="002C4014">
        <w:rPr>
          <w:rFonts w:ascii="Times New Roman" w:hAnsi="Times New Roman"/>
          <w:b/>
          <w:sz w:val="24"/>
        </w:rPr>
        <w:t>4</w:t>
      </w:r>
      <w:r w:rsidRPr="00DB53E3">
        <w:rPr>
          <w:rFonts w:ascii="Times New Roman" w:hAnsi="Times New Roman"/>
          <w:b/>
          <w:sz w:val="24"/>
        </w:rPr>
        <w:t xml:space="preserve"> уч.год</w:t>
      </w:r>
    </w:p>
    <w:p w:rsidR="004D39AE" w:rsidRDefault="004D39AE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D39AE" w:rsidRDefault="004D39AE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D7CC0" w:rsidRDefault="005D7CC0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0762" w:rsidRPr="007A6438" w:rsidRDefault="00184B79" w:rsidP="00CF0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Пояснительная записка</w:t>
      </w:r>
    </w:p>
    <w:p w:rsidR="00CF0762" w:rsidRPr="007A6438" w:rsidRDefault="00CF0762" w:rsidP="00CF0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 xml:space="preserve">    </w:t>
      </w:r>
      <w:r w:rsidR="002C4014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Государственные экзамены в 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 xml:space="preserve"> 9 классах радикально отличается от привычной формы проверки знаний. Наиболее значимые характеристики, которые требуются в процессе их сдачи: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высокая мобильность, переключаемость;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высокий уровень организации деятельности;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высокая и устойчивая работоспособность;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высокий уровень концентрации внимания, произвольности;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четкость и структурированность мышления, комбинаторность;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· сформированность внутреннего плана действий.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  При подготовке и проведению итоговых государственных экзаменов в форме ГИА можно выделить основные направления работы школы в ходе психолого-педагогического сопровождения участников образовательного процесса: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Просветительское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Диагностическое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Консультативное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Профилактическое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5. Аналитическое.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: оказание психологической помощи обучающимся при подготовке и сдаче к ГИА.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Задачи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Знакомство выпускников с особенностями и процедурой ГИА для снижения тревоги и повышения интереса к результатам экзамена.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Овладение учащимися способами регуляции эмоционального состояния, способами релаксации и снятия эмоционального и физического напряжения, повышения сопротивляемости стрессу.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Развитие навыков самоконтроля с опорой на внутренние резервы;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Самодиагностика психологических особенностей, уровня тревожности и компетентности в подготовке к итоговой аттестации.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5. Обучение учащихся способам самомотивирования и реагирования на негативные эмоции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 6. Стимулировать самостоятельный поиск путей профилактики, предупреждения и преодоления негативного влияния интенсивной учебной деятельности на организм.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и методы работы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  Оптимальная форма фронтальной психологической подготовки выпускников к ЕГЭ - психолого-педагогические занятия с элементами тренинга.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 занятиях не происходит обучение технологиям, но и формируются позитивные установки, помогающие эффективно сдавать экзамены и справляться с любыми стрессовыми ситуациями в жизни. В процессе занятий каждый участник пополняет свою «копилку» представления о ГИА: «чем лично для меня ГИА лучше традиционного экзамена»: «что лично мне помогает чувствовать себя увереннее (мои ресурсы)».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Формы работы: групповая дискуссия, разбор конкретных ситуаций на экзаменах, отработка умений и навыков в специальных упражнениях, групповое обсуждение, информирование, психогимнастика, «мозговой штурм», освоение техник саморегуляции, самоподержки в специальных упражнениях.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 </w:t>
      </w: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реализации плана психолого-педагогического сопровождения участников образовательного процесса при проведении государственной (итоговой) аттестации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I. Подготовительный этап (реализация информационно-аналитической, мотивационно-целевой, планово-прогностической функции)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 Фронтальная подготовка учащихся, предоставляющая им необходимую информацию о правилах и нормах процедуры  ГИА и направленная на выработку индивидуального стиля работы.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1.    Тестирование учащихся 9-х классов с целью выявления уровня школьной тревожности, самочувствия, активности, настроения, индивидуальных интеллектуальных и психологических особенностей, для построения дальнейшей коррекционной работы.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2.  Правила и процедура экзамена. Нормативные документы.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Психологические коррекционные занятия «Экзамен как повод поиграть»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5. Психологическое просвещение через групповые консультации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6. Контрольно-измерительные материалы. Структура, правила работы.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7. Репетиционный экзамен.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II. Выработка индивидуальных стратегий поддержки для конкретных учащихся с учетом их индивидуальных особенностей.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Индивидуальные психологические консультации тревожных учащихся.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Индивидуальные психологические консультации учащихся, находящихся на индивидуальном обучении.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Индивидуальные психологические консультации учащихся с низкой самооценкой.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Индивидуальные психологические консультации демонстративных учащихся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5. Индивидуальные психологические консультации трудных учащихся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6. Составление рекомендаций для учащихся, педагогов и родителей по результатам психологических исследований.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III. Привлечение родителей: ознакомление со спецификой итоговых аттестаций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Правила и процедура экзамена. Нормативные документы.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 xml:space="preserve"> 2. Групповые консультации на родительских собраниях «Психологическая помощь при подготовке к </w:t>
      </w:r>
      <w:r w:rsidR="002C4014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ГЭ» «Как помочь своему ребенку при подготовке и во время итоговой аттестации»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3. Индивидуальные консультации родителей по возникшим проблемам, связанным со сдачей экзаменов.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4. Индивидуальные собеседование родителей и учащихся с администрацией школы, с учителями- предметниками по вопросам прохождения итоговой аттестации.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IV. Проведение ЕГЭ и ГИА (реализация организационно — исполнительской, контрольно — диагностической функций).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Педагогический совет «Формирование мотивационных установок субъектов образовательного процесса к организации и проведению ЕГЭ и ГИА».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Индивидуальные консультации педагогов по способам обеспечения благоприятной психологической атмосферы при проведении ЕГЭ.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Производственное совещание с рекомендациями по психологическому сопровождению процесса подготовки к ЕГЭ и ГИА в школе.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4. Психологическая поддержка учащихся при проведении ЕГЭ непосредственно перед экзаменом.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V. Анализ результатов и выработка предложений по подготовке к итоговой аттестации в форме ГИА и ЕГЭ.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1. Анализ проведения репетиционных экзаменов.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2. Выработка рекомендаций.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3. Анализ возникших психологических и педагогических проблем при подготовке и проведении итоговой аттестации и определение путей работы по психолого-педагогическому сопровождению учащихся на следующий учебный год.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Ожидаемые результаты: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усвоение психологических основ сдачи экзамена;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освоение техник саморегуляции;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освоение приемов планирования рабочего времени на экзамене;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формирование позитивного отношения к процессу сдачи экзаменов;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повышение сопротивляемости стрессу;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- развитие навыков самоконтроля с опорой на внутренние ресурсы.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A64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7CC0" w:rsidRDefault="005D7CC0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7CC0" w:rsidRDefault="005D7CC0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6438" w:rsidRDefault="007A6438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0762" w:rsidRPr="007A6438" w:rsidRDefault="00CF0762" w:rsidP="00CF076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tblpY="-184"/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0"/>
        <w:gridCol w:w="2836"/>
        <w:gridCol w:w="2836"/>
        <w:gridCol w:w="3595"/>
        <w:gridCol w:w="2794"/>
        <w:gridCol w:w="2259"/>
      </w:tblGrid>
      <w:tr w:rsidR="008D4D3F" w:rsidRPr="00CF0762" w:rsidTr="008D4D3F">
        <w:tc>
          <w:tcPr>
            <w:tcW w:w="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3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83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59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79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D4D3F" w:rsidRPr="00CF0762" w:rsidTr="008D4D3F">
        <w:trPr>
          <w:trHeight w:val="1394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9-х классов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Сильные стороны и трудности.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тревожности выпускников.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2C4014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Халидова Д.М.</w:t>
            </w:r>
          </w:p>
        </w:tc>
      </w:tr>
      <w:tr w:rsidR="008D4D3F" w:rsidRPr="00CF0762" w:rsidTr="008D4D3F">
        <w:trPr>
          <w:trHeight w:val="1394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 «Экзамены без стресса» 9 класс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 +» и « - « экзамена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Стратегии подготовки к экзаменам и деятельность на экзамене.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Способы снятия нервно – психического напряжения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Формирование положительного эмоционального фона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сохранению спокойствия во время экзамена и во время подготовки к нему. Обучение приёмам релаксации и снятия нервно- мышечного напряжения.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февраля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2C4014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Халидова Д.М.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и групповые занятия (по запросу)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Как лучше подготовиться к экзаменам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об эффективных способах подготовки к экзаменам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Поведение на экзамене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по поведению во время подготовки и в момент экзамена.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Память и приёмы запоминания.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приёмами запоминания, характеристиками памяти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D4D3F" w:rsidRPr="00CF0762" w:rsidTr="001C1DAD">
        <w:trPr>
          <w:trHeight w:val="1115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«Эффективные способы запоминания большого объёма учебного материала»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Сообщить об эффективных способах запоминания большого объёма материала.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Педагог-психолог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«Способы саморегуляции в стрессовой ситуации».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по саморегуляции в стрессовой ситуации. Помочь учащимся осмыслить собственную модель поведения в кризисной ситуации.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«Подготовка к ОГЭ»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 «Советы психолога выпускникам»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2C40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Тренинг «Экзамены без стресса» </w:t>
            </w:r>
            <w:r w:rsidR="002C4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1«+» и «-» экзамена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Стратегии подготовки к экзаменам и деятельность на экзамене.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Способы снятия нервно – психического напряжения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Формирование положительного эмоционального фона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сохранению спокойствия во время экзамена и во время подготовки к нему. Обучение приёмам релаксации и снятия нервно- мышечного напряжения.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2C4014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Халидова Д.М.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2C40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определение стрессоустойчивости личности 9 класс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2C4014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Халидова Д.М.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Психологические особенности подготовки к ЕГЭ и ГИА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противостоять стрессу»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2C4014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Халидова Д.М.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Диагностика «Психологической готовности выпускников к сдаче </w:t>
            </w: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экзаменов»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440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 w:rsidR="0044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2C4014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Халидова Д.М.</w:t>
            </w:r>
          </w:p>
        </w:tc>
      </w:tr>
      <w:tr w:rsidR="008D4D3F" w:rsidRPr="00CF0762" w:rsidTr="001C1DAD">
        <w:trPr>
          <w:trHeight w:val="1541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 с педагогами на тему: «Помощь педагогов обучающимся при подготовке к экзаменам»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440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 w:rsidR="0044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Default="002C4014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Халидова Д.М.</w:t>
            </w:r>
            <w:r w:rsidR="008D4D3F"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 «Повышения уверенности в себе» 9, 11 класс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440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44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стенда для выпускников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«Время вспомнить о ЕГЭ и ГИА».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подготовке к экзаменам.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выпускников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«Психологические особенности подготовки к ЕГЭ и ГИА».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противостоять стрессу».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познакомить родителей с правилами и порядком проведения итоговой аттестации, в том числе единого государственного экзамена;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проанализировать подготовленность детей к предстоящим испытаниям;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совместно с зам. директора по УВР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методических рекомендаций родителям. Памятки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D3F" w:rsidRPr="00CF0762" w:rsidTr="008D4D3F">
        <w:trPr>
          <w:trHeight w:val="1653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информирование и консультирование по вопросам, связанных с ЕГЭ и ГИА.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по вопросам, связанных с подготовкой к ЕГЭ и ГИА.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D3F" w:rsidRPr="00CF0762" w:rsidTr="001C1DAD">
        <w:trPr>
          <w:trHeight w:val="940"/>
        </w:trPr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учителями -предметниками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изучение индивидуальных особенностей учащихся (по запросу)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оптимальной стратегии подготовки к экзамену в форме ЕГЭ и ГИА.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 по УВР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D4D3F" w:rsidRPr="00CF0762" w:rsidTr="008D4D3F">
        <w:tc>
          <w:tcPr>
            <w:tcW w:w="53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классными руководителями.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помощь в период подготовки к ЕГЭ и ГИА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учащимися по подготовке к экзаменам.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D4D3F" w:rsidRPr="00CF0762" w:rsidRDefault="008D4D3F" w:rsidP="008D4D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CF0762" w:rsidRPr="00CF0762" w:rsidRDefault="00CF0762" w:rsidP="00CF076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F0762" w:rsidRPr="00CF0762" w:rsidRDefault="00CF0762" w:rsidP="00CF076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 </w:t>
      </w:r>
    </w:p>
    <w:p w:rsidR="00CF0762" w:rsidRPr="00CF0762" w:rsidRDefault="00CF0762" w:rsidP="00CF076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F0762" w:rsidRPr="00CF0762" w:rsidRDefault="00CF0762" w:rsidP="00CF07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76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70F9E" w:rsidRPr="002C4014" w:rsidRDefault="00B70F9E" w:rsidP="002C40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70F9E" w:rsidRPr="002C4014" w:rsidSect="007A6438">
      <w:footerReference w:type="default" r:id="rId6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180" w:rsidRDefault="009B2180" w:rsidP="007A6438">
      <w:pPr>
        <w:spacing w:after="0" w:line="240" w:lineRule="auto"/>
      </w:pPr>
      <w:r>
        <w:separator/>
      </w:r>
    </w:p>
  </w:endnote>
  <w:endnote w:type="continuationSeparator" w:id="1">
    <w:p w:rsidR="009B2180" w:rsidRDefault="009B2180" w:rsidP="007A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725"/>
      <w:docPartObj>
        <w:docPartGallery w:val="Page Numbers (Bottom of Page)"/>
        <w:docPartUnique/>
      </w:docPartObj>
    </w:sdtPr>
    <w:sdtContent>
      <w:p w:rsidR="007A6438" w:rsidRDefault="00C265B4">
        <w:pPr>
          <w:pStyle w:val="a6"/>
          <w:jc w:val="center"/>
        </w:pPr>
        <w:fldSimple w:instr=" PAGE   \* MERGEFORMAT ">
          <w:r w:rsidR="001C1DAD">
            <w:rPr>
              <w:noProof/>
            </w:rPr>
            <w:t>8</w:t>
          </w:r>
        </w:fldSimple>
      </w:p>
    </w:sdtContent>
  </w:sdt>
  <w:p w:rsidR="007A6438" w:rsidRDefault="007A64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180" w:rsidRDefault="009B2180" w:rsidP="007A6438">
      <w:pPr>
        <w:spacing w:after="0" w:line="240" w:lineRule="auto"/>
      </w:pPr>
      <w:r>
        <w:separator/>
      </w:r>
    </w:p>
  </w:footnote>
  <w:footnote w:type="continuationSeparator" w:id="1">
    <w:p w:rsidR="009B2180" w:rsidRDefault="009B2180" w:rsidP="007A6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F9E"/>
    <w:rsid w:val="00184B79"/>
    <w:rsid w:val="001C1DAD"/>
    <w:rsid w:val="00255F6D"/>
    <w:rsid w:val="002C4014"/>
    <w:rsid w:val="004401E1"/>
    <w:rsid w:val="004D39AE"/>
    <w:rsid w:val="005C68CA"/>
    <w:rsid w:val="005D7CC0"/>
    <w:rsid w:val="006F4296"/>
    <w:rsid w:val="007A6438"/>
    <w:rsid w:val="0084647A"/>
    <w:rsid w:val="008D4D3F"/>
    <w:rsid w:val="009B2180"/>
    <w:rsid w:val="00AF2031"/>
    <w:rsid w:val="00B70F9E"/>
    <w:rsid w:val="00C265B4"/>
    <w:rsid w:val="00CF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A6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6438"/>
  </w:style>
  <w:style w:type="paragraph" w:styleId="a6">
    <w:name w:val="footer"/>
    <w:basedOn w:val="a"/>
    <w:link w:val="a7"/>
    <w:uiPriority w:val="99"/>
    <w:unhideWhenUsed/>
    <w:rsid w:val="007A6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1712</Words>
  <Characters>9765</Characters>
  <Application>Microsoft Office Word</Application>
  <DocSecurity>0</DocSecurity>
  <Lines>81</Lines>
  <Paragraphs>22</Paragraphs>
  <ScaleCrop>false</ScaleCrop>
  <Company/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2</dc:creator>
  <cp:lastModifiedBy>User280922</cp:lastModifiedBy>
  <cp:revision>3</cp:revision>
  <dcterms:created xsi:type="dcterms:W3CDTF">2024-03-05T05:48:00Z</dcterms:created>
  <dcterms:modified xsi:type="dcterms:W3CDTF">2024-03-05T05:50:00Z</dcterms:modified>
</cp:coreProperties>
</file>